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08D4" w14:textId="387FF031" w:rsidR="00F35EF4" w:rsidRDefault="00F35EF4" w:rsidP="00F35EF4">
      <w:pPr>
        <w:spacing w:line="360" w:lineRule="auto"/>
        <w:jc w:val="right"/>
        <w:rPr>
          <w:b/>
          <w:szCs w:val="22"/>
        </w:rPr>
      </w:pPr>
      <w:r>
        <w:rPr>
          <w:b/>
          <w:szCs w:val="22"/>
        </w:rPr>
        <w:t>Projekt</w:t>
      </w:r>
    </w:p>
    <w:p w14:paraId="0CAAB11C" w14:textId="50BB09E1" w:rsidR="00B36CC7" w:rsidRPr="00D841C7" w:rsidRDefault="00AF236E" w:rsidP="00AF236E">
      <w:pPr>
        <w:spacing w:line="360" w:lineRule="auto"/>
        <w:jc w:val="center"/>
        <w:rPr>
          <w:b/>
          <w:szCs w:val="22"/>
        </w:rPr>
      </w:pPr>
      <w:r w:rsidRPr="00D841C7">
        <w:rPr>
          <w:b/>
          <w:szCs w:val="22"/>
        </w:rPr>
        <w:t xml:space="preserve">Uchwała Nr </w:t>
      </w:r>
      <w:proofErr w:type="gramStart"/>
      <w:r w:rsidR="00B36CC7" w:rsidRPr="00D841C7">
        <w:rPr>
          <w:b/>
          <w:szCs w:val="22"/>
        </w:rPr>
        <w:t xml:space="preserve"> </w:t>
      </w:r>
      <w:r w:rsidRPr="00D841C7">
        <w:rPr>
          <w:b/>
          <w:szCs w:val="22"/>
        </w:rPr>
        <w:t>….</w:t>
      </w:r>
      <w:proofErr w:type="gramEnd"/>
      <w:r w:rsidRPr="00D841C7">
        <w:rPr>
          <w:b/>
          <w:szCs w:val="22"/>
        </w:rPr>
        <w:t>/……/202</w:t>
      </w:r>
      <w:r w:rsidR="00F35EF4" w:rsidRPr="00D841C7">
        <w:rPr>
          <w:b/>
          <w:szCs w:val="22"/>
        </w:rPr>
        <w:t>5</w:t>
      </w:r>
    </w:p>
    <w:p w14:paraId="0B59301B" w14:textId="0CCC7206" w:rsidR="00B36CC7" w:rsidRPr="00D841C7" w:rsidRDefault="00AF236E" w:rsidP="00AF236E">
      <w:pPr>
        <w:spacing w:line="360" w:lineRule="auto"/>
        <w:jc w:val="center"/>
        <w:rPr>
          <w:b/>
          <w:szCs w:val="22"/>
        </w:rPr>
      </w:pPr>
      <w:r w:rsidRPr="00D841C7">
        <w:rPr>
          <w:b/>
          <w:szCs w:val="22"/>
        </w:rPr>
        <w:t>Rady Gminy Chrzypsko</w:t>
      </w:r>
    </w:p>
    <w:p w14:paraId="7797205F" w14:textId="430B5E66" w:rsidR="00B36CC7" w:rsidRPr="00D841C7" w:rsidRDefault="00B36CC7" w:rsidP="00AF236E">
      <w:pPr>
        <w:spacing w:line="360" w:lineRule="auto"/>
        <w:jc w:val="center"/>
        <w:rPr>
          <w:b/>
          <w:szCs w:val="22"/>
        </w:rPr>
      </w:pPr>
      <w:r w:rsidRPr="00D841C7">
        <w:rPr>
          <w:b/>
          <w:szCs w:val="22"/>
        </w:rPr>
        <w:t xml:space="preserve">z dnia </w:t>
      </w:r>
      <w:r w:rsidR="003F7733" w:rsidRPr="00D841C7">
        <w:rPr>
          <w:b/>
          <w:szCs w:val="22"/>
        </w:rPr>
        <w:t>……………………</w:t>
      </w:r>
      <w:r w:rsidR="00F35EF4" w:rsidRPr="00D841C7">
        <w:rPr>
          <w:b/>
          <w:szCs w:val="22"/>
        </w:rPr>
        <w:t xml:space="preserve"> 2025</w:t>
      </w:r>
      <w:r w:rsidR="00AF236E" w:rsidRPr="00D841C7">
        <w:rPr>
          <w:b/>
          <w:szCs w:val="22"/>
        </w:rPr>
        <w:t>r.</w:t>
      </w:r>
    </w:p>
    <w:p w14:paraId="140D6224" w14:textId="77777777" w:rsidR="003F7733" w:rsidRPr="00D841C7" w:rsidRDefault="003F7733" w:rsidP="00AF236E">
      <w:pPr>
        <w:spacing w:line="360" w:lineRule="auto"/>
        <w:jc w:val="center"/>
        <w:rPr>
          <w:b/>
          <w:szCs w:val="22"/>
        </w:rPr>
      </w:pPr>
    </w:p>
    <w:p w14:paraId="41E9B2AC" w14:textId="77777777" w:rsidR="003F7733" w:rsidRPr="00D841C7" w:rsidRDefault="00B36CC7" w:rsidP="003F7733">
      <w:pPr>
        <w:jc w:val="center"/>
        <w:rPr>
          <w:b/>
        </w:rPr>
      </w:pPr>
      <w:r w:rsidRPr="00D841C7">
        <w:rPr>
          <w:b/>
        </w:rPr>
        <w:t xml:space="preserve">w sprawie przekształcenia </w:t>
      </w:r>
      <w:r w:rsidR="00AF236E" w:rsidRPr="00D841C7">
        <w:rPr>
          <w:b/>
        </w:rPr>
        <w:t>Przedszkola „U R</w:t>
      </w:r>
      <w:r w:rsidR="00A340A4" w:rsidRPr="00D841C7">
        <w:rPr>
          <w:b/>
        </w:rPr>
        <w:t>eksia</w:t>
      </w:r>
      <w:r w:rsidR="00AF236E" w:rsidRPr="00D841C7">
        <w:rPr>
          <w:b/>
        </w:rPr>
        <w:t>” w Chrzypsku Wielkim</w:t>
      </w:r>
      <w:r w:rsidR="003F7733" w:rsidRPr="00D841C7">
        <w:rPr>
          <w:b/>
        </w:rPr>
        <w:t xml:space="preserve"> przy</w:t>
      </w:r>
      <w:r w:rsidR="00F35EF4" w:rsidRPr="00D841C7">
        <w:rPr>
          <w:b/>
        </w:rPr>
        <w:t xml:space="preserve"> ul. Jeziorn</w:t>
      </w:r>
      <w:r w:rsidR="003F7733" w:rsidRPr="00D841C7">
        <w:rPr>
          <w:b/>
        </w:rPr>
        <w:t>ej</w:t>
      </w:r>
      <w:r w:rsidR="00F35EF4" w:rsidRPr="00D841C7">
        <w:rPr>
          <w:b/>
        </w:rPr>
        <w:t xml:space="preserve"> 28 </w:t>
      </w:r>
      <w:r w:rsidRPr="00D841C7">
        <w:rPr>
          <w:b/>
        </w:rPr>
        <w:t xml:space="preserve">poprzez </w:t>
      </w:r>
      <w:r w:rsidR="00F35EF4" w:rsidRPr="00D841C7">
        <w:rPr>
          <w:b/>
        </w:rPr>
        <w:t xml:space="preserve">likwidację jego drugiej lokalizacji w Chrzypsku Wielkim </w:t>
      </w:r>
    </w:p>
    <w:p w14:paraId="7BC1CEED" w14:textId="1866FC4C" w:rsidR="00B36CC7" w:rsidRPr="00D841C7" w:rsidRDefault="00F35EF4" w:rsidP="003F7733">
      <w:pPr>
        <w:jc w:val="center"/>
        <w:rPr>
          <w:b/>
        </w:rPr>
      </w:pPr>
      <w:r w:rsidRPr="00D841C7">
        <w:rPr>
          <w:b/>
        </w:rPr>
        <w:t>przy ul. Głównej 19</w:t>
      </w:r>
    </w:p>
    <w:p w14:paraId="5F2EF719" w14:textId="77777777" w:rsidR="003F7733" w:rsidRPr="00D841C7" w:rsidRDefault="003F7733" w:rsidP="003F7733">
      <w:pPr>
        <w:jc w:val="center"/>
        <w:rPr>
          <w:b/>
        </w:rPr>
      </w:pPr>
    </w:p>
    <w:p w14:paraId="552C4206" w14:textId="0704162D" w:rsidR="00B36CC7" w:rsidRPr="00D841C7" w:rsidRDefault="00B36CC7" w:rsidP="00F15769">
      <w:pPr>
        <w:spacing w:before="240"/>
        <w:ind w:firstLine="426"/>
        <w:jc w:val="both"/>
        <w:rPr>
          <w:szCs w:val="22"/>
        </w:rPr>
      </w:pPr>
      <w:r w:rsidRPr="00D841C7">
        <w:rPr>
          <w:szCs w:val="22"/>
        </w:rPr>
        <w:t xml:space="preserve">Na podstawie art. 18 ust. 2 pkt 9 lit. </w:t>
      </w:r>
      <w:r w:rsidR="00622C1A" w:rsidRPr="00D841C7">
        <w:rPr>
          <w:szCs w:val="22"/>
        </w:rPr>
        <w:t xml:space="preserve">h </w:t>
      </w:r>
      <w:r w:rsidRPr="00D841C7">
        <w:rPr>
          <w:szCs w:val="22"/>
        </w:rPr>
        <w:t xml:space="preserve">ustawy z </w:t>
      </w:r>
      <w:r w:rsidR="00AF236E" w:rsidRPr="00D841C7">
        <w:rPr>
          <w:szCs w:val="22"/>
        </w:rPr>
        <w:t xml:space="preserve">dnia </w:t>
      </w:r>
      <w:r w:rsidRPr="00D841C7">
        <w:rPr>
          <w:szCs w:val="22"/>
        </w:rPr>
        <w:t>8 marca 1990 r. o samorządzie gminnym (</w:t>
      </w:r>
      <w:r w:rsidR="00F15769" w:rsidRPr="00D841C7">
        <w:rPr>
          <w:szCs w:val="22"/>
        </w:rPr>
        <w:t xml:space="preserve">Dz.U.2025.1153 </w:t>
      </w:r>
      <w:proofErr w:type="spellStart"/>
      <w:r w:rsidR="00F15769" w:rsidRPr="00D841C7">
        <w:rPr>
          <w:szCs w:val="22"/>
        </w:rPr>
        <w:t>t.j</w:t>
      </w:r>
      <w:proofErr w:type="spellEnd"/>
      <w:r w:rsidR="00F15769" w:rsidRPr="00D841C7">
        <w:rPr>
          <w:szCs w:val="22"/>
        </w:rPr>
        <w:t>. z dnia 2025.08.22 z późn.zm.</w:t>
      </w:r>
      <w:r w:rsidRPr="00D841C7">
        <w:rPr>
          <w:szCs w:val="22"/>
        </w:rPr>
        <w:t xml:space="preserve">) oraz </w:t>
      </w:r>
      <w:r w:rsidR="00F35EF4" w:rsidRPr="00D841C7">
        <w:rPr>
          <w:szCs w:val="22"/>
        </w:rPr>
        <w:t>art.</w:t>
      </w:r>
      <w:r w:rsidRPr="00D841C7">
        <w:rPr>
          <w:szCs w:val="22"/>
        </w:rPr>
        <w:t xml:space="preserve"> 89 ust. 1 i 9 </w:t>
      </w:r>
      <w:r w:rsidR="00622C1A" w:rsidRPr="00D841C7">
        <w:rPr>
          <w:szCs w:val="22"/>
        </w:rPr>
        <w:t>w związku z</w:t>
      </w:r>
      <w:r w:rsidR="00F35EF4" w:rsidRPr="00D841C7">
        <w:rPr>
          <w:szCs w:val="22"/>
        </w:rPr>
        <w:t xml:space="preserve"> art. 29 ust. 1 pkt 1 </w:t>
      </w:r>
      <w:r w:rsidRPr="00D841C7">
        <w:rPr>
          <w:szCs w:val="22"/>
        </w:rPr>
        <w:t xml:space="preserve">ustawy z </w:t>
      </w:r>
      <w:r w:rsidR="00AF236E" w:rsidRPr="00D841C7">
        <w:rPr>
          <w:szCs w:val="22"/>
        </w:rPr>
        <w:t xml:space="preserve">dnia </w:t>
      </w:r>
      <w:r w:rsidRPr="00D841C7">
        <w:rPr>
          <w:szCs w:val="22"/>
        </w:rPr>
        <w:t>14 grudnia 2016 r. Prawo oświatowe (</w:t>
      </w:r>
      <w:r w:rsidR="00F15769" w:rsidRPr="00D841C7">
        <w:rPr>
          <w:szCs w:val="22"/>
        </w:rPr>
        <w:t xml:space="preserve">Dz.U.2025.1043 </w:t>
      </w:r>
      <w:proofErr w:type="spellStart"/>
      <w:r w:rsidR="00F15769" w:rsidRPr="00D841C7">
        <w:rPr>
          <w:szCs w:val="22"/>
        </w:rPr>
        <w:t>t.j</w:t>
      </w:r>
      <w:proofErr w:type="spellEnd"/>
      <w:r w:rsidR="00F15769" w:rsidRPr="00D841C7">
        <w:rPr>
          <w:szCs w:val="22"/>
        </w:rPr>
        <w:t>. z dnia 2025.07.31 z późn.zm.</w:t>
      </w:r>
      <w:r w:rsidRPr="00D841C7">
        <w:rPr>
          <w:szCs w:val="22"/>
        </w:rPr>
        <w:t xml:space="preserve">), </w:t>
      </w:r>
      <w:r w:rsidR="00CF7F68" w:rsidRPr="00D841C7">
        <w:rPr>
          <w:szCs w:val="22"/>
        </w:rPr>
        <w:t xml:space="preserve">oraz po uzyskaniu pozytywnej opinii Wielkopolskiego Kuratora Oświaty wyrażonej w postanowieniu nr 110.3.291.2025 z dnia 27 sierpnia 2025 r. </w:t>
      </w:r>
      <w:r w:rsidR="00F35EF4" w:rsidRPr="00D841C7">
        <w:rPr>
          <w:szCs w:val="22"/>
        </w:rPr>
        <w:t xml:space="preserve">Rada Gminy w Chrzypsku Wielkim </w:t>
      </w:r>
      <w:r w:rsidRPr="00D841C7">
        <w:rPr>
          <w:bCs/>
          <w:szCs w:val="22"/>
        </w:rPr>
        <w:t>uchwala się, co następuje:</w:t>
      </w:r>
    </w:p>
    <w:p w14:paraId="3565A7B3" w14:textId="77777777" w:rsidR="0056035A" w:rsidRPr="00D841C7" w:rsidRDefault="0056035A" w:rsidP="00B36CC7">
      <w:pPr>
        <w:spacing w:before="240"/>
        <w:ind w:firstLine="426"/>
        <w:jc w:val="both"/>
        <w:rPr>
          <w:bCs/>
          <w:szCs w:val="22"/>
        </w:rPr>
      </w:pPr>
    </w:p>
    <w:p w14:paraId="1DEDB7A0" w14:textId="42D376A4" w:rsidR="00B36CC7" w:rsidRPr="00D841C7" w:rsidRDefault="00B36CC7" w:rsidP="00B36CC7">
      <w:pPr>
        <w:autoSpaceDE w:val="0"/>
        <w:autoSpaceDN w:val="0"/>
        <w:adjustRightInd w:val="0"/>
        <w:spacing w:before="240"/>
        <w:jc w:val="both"/>
        <w:rPr>
          <w:szCs w:val="22"/>
        </w:rPr>
      </w:pPr>
      <w:r w:rsidRPr="00D841C7">
        <w:rPr>
          <w:b/>
          <w:szCs w:val="22"/>
        </w:rPr>
        <w:t xml:space="preserve">§ 1. </w:t>
      </w:r>
      <w:r w:rsidR="00622C1A" w:rsidRPr="00D841C7">
        <w:rPr>
          <w:szCs w:val="22"/>
        </w:rPr>
        <w:t>Przekształca się</w:t>
      </w:r>
      <w:r w:rsidRPr="00D841C7">
        <w:rPr>
          <w:szCs w:val="22"/>
        </w:rPr>
        <w:t xml:space="preserve"> z dniem </w:t>
      </w:r>
      <w:r w:rsidR="00A340A4" w:rsidRPr="00D841C7">
        <w:rPr>
          <w:szCs w:val="22"/>
        </w:rPr>
        <w:t>31 sierpnia 202</w:t>
      </w:r>
      <w:r w:rsidR="00F35EF4" w:rsidRPr="00D841C7">
        <w:rPr>
          <w:szCs w:val="22"/>
        </w:rPr>
        <w:t>6</w:t>
      </w:r>
      <w:r w:rsidR="00A340A4" w:rsidRPr="00D841C7">
        <w:rPr>
          <w:szCs w:val="22"/>
        </w:rPr>
        <w:t>r. Przedszkol</w:t>
      </w:r>
      <w:r w:rsidR="00622C1A" w:rsidRPr="00D841C7">
        <w:rPr>
          <w:szCs w:val="22"/>
        </w:rPr>
        <w:t>e</w:t>
      </w:r>
      <w:r w:rsidR="00A340A4" w:rsidRPr="00D841C7">
        <w:rPr>
          <w:szCs w:val="22"/>
        </w:rPr>
        <w:t xml:space="preserve"> „U Reksia”</w:t>
      </w:r>
      <w:r w:rsidRPr="00D841C7">
        <w:rPr>
          <w:szCs w:val="22"/>
        </w:rPr>
        <w:t xml:space="preserve"> w </w:t>
      </w:r>
      <w:r w:rsidR="00A340A4" w:rsidRPr="00D841C7">
        <w:rPr>
          <w:szCs w:val="22"/>
        </w:rPr>
        <w:t>Chrzypsku Wielkim</w:t>
      </w:r>
      <w:r w:rsidRPr="00D841C7">
        <w:rPr>
          <w:szCs w:val="22"/>
        </w:rPr>
        <w:t xml:space="preserve"> </w:t>
      </w:r>
      <w:r w:rsidR="00F35EF4" w:rsidRPr="00D841C7">
        <w:rPr>
          <w:szCs w:val="22"/>
        </w:rPr>
        <w:t xml:space="preserve">z siedzibą przy ul. Jeziornej 28, </w:t>
      </w:r>
      <w:r w:rsidRPr="00D841C7">
        <w:rPr>
          <w:szCs w:val="22"/>
        </w:rPr>
        <w:t xml:space="preserve">poprzez </w:t>
      </w:r>
      <w:r w:rsidR="00F35EF4" w:rsidRPr="00D841C7">
        <w:rPr>
          <w:szCs w:val="22"/>
        </w:rPr>
        <w:t>likwidacj</w:t>
      </w:r>
      <w:r w:rsidR="007C1B31" w:rsidRPr="00D841C7">
        <w:rPr>
          <w:szCs w:val="22"/>
        </w:rPr>
        <w:t>ę</w:t>
      </w:r>
      <w:r w:rsidR="002D5BC3" w:rsidRPr="00D841C7">
        <w:rPr>
          <w:szCs w:val="22"/>
        </w:rPr>
        <w:t xml:space="preserve"> jednej z lokalizacji</w:t>
      </w:r>
      <w:r w:rsidR="00F35EF4" w:rsidRPr="00D841C7">
        <w:rPr>
          <w:szCs w:val="22"/>
        </w:rPr>
        <w:t xml:space="preserve"> </w:t>
      </w:r>
      <w:r w:rsidR="002D5BC3" w:rsidRPr="00D841C7">
        <w:rPr>
          <w:szCs w:val="22"/>
        </w:rPr>
        <w:t xml:space="preserve">mieszczącej się </w:t>
      </w:r>
      <w:r w:rsidR="007C1B31" w:rsidRPr="00D841C7">
        <w:rPr>
          <w:szCs w:val="22"/>
        </w:rPr>
        <w:t>przy ul. Głównej 19</w:t>
      </w:r>
      <w:r w:rsidR="00092E2E" w:rsidRPr="00D841C7">
        <w:rPr>
          <w:szCs w:val="22"/>
        </w:rPr>
        <w:t xml:space="preserve"> w Chrzypsku Wielkim</w:t>
      </w:r>
      <w:r w:rsidR="00A340A4" w:rsidRPr="00D841C7">
        <w:rPr>
          <w:szCs w:val="22"/>
        </w:rPr>
        <w:t>.</w:t>
      </w:r>
    </w:p>
    <w:p w14:paraId="43AA27A0" w14:textId="62611A1B" w:rsidR="00B36CC7" w:rsidRPr="00D841C7" w:rsidRDefault="00B36CC7" w:rsidP="00B36CC7">
      <w:pPr>
        <w:autoSpaceDE w:val="0"/>
        <w:autoSpaceDN w:val="0"/>
        <w:adjustRightInd w:val="0"/>
        <w:spacing w:before="240"/>
        <w:jc w:val="both"/>
        <w:rPr>
          <w:szCs w:val="22"/>
        </w:rPr>
      </w:pPr>
      <w:r w:rsidRPr="00D841C7">
        <w:rPr>
          <w:b/>
          <w:bCs/>
          <w:szCs w:val="22"/>
        </w:rPr>
        <w:t xml:space="preserve">§ 2. </w:t>
      </w:r>
      <w:r w:rsidR="00622C1A" w:rsidRPr="00D841C7">
        <w:rPr>
          <w:szCs w:val="22"/>
        </w:rPr>
        <w:t xml:space="preserve">Akt założycielski Przedszkola „U Reksia” w Chrzypsku Wielkim, ul. Jeziorna 28 otrzymuje brzmienie określone </w:t>
      </w:r>
      <w:r w:rsidR="00167428" w:rsidRPr="00D841C7">
        <w:rPr>
          <w:szCs w:val="22"/>
        </w:rPr>
        <w:t>w załączniku do uchwały</w:t>
      </w:r>
      <w:r w:rsidRPr="00D841C7">
        <w:rPr>
          <w:szCs w:val="22"/>
        </w:rPr>
        <w:t>.</w:t>
      </w:r>
    </w:p>
    <w:p w14:paraId="71BF0F4C" w14:textId="6F0CD106" w:rsidR="00B36CC7" w:rsidRPr="00D841C7" w:rsidRDefault="00B36CC7" w:rsidP="00B36CC7">
      <w:pPr>
        <w:autoSpaceDE w:val="0"/>
        <w:autoSpaceDN w:val="0"/>
        <w:adjustRightInd w:val="0"/>
        <w:spacing w:before="240"/>
        <w:jc w:val="both"/>
        <w:rPr>
          <w:szCs w:val="22"/>
        </w:rPr>
      </w:pPr>
      <w:r w:rsidRPr="00D841C7">
        <w:rPr>
          <w:b/>
          <w:szCs w:val="22"/>
        </w:rPr>
        <w:t xml:space="preserve">§ 3. </w:t>
      </w:r>
      <w:r w:rsidRPr="00D841C7">
        <w:rPr>
          <w:szCs w:val="22"/>
        </w:rPr>
        <w:t xml:space="preserve">Wykonanie uchwały powierza się Wójtowi Gminy </w:t>
      </w:r>
      <w:r w:rsidR="00444DFE" w:rsidRPr="00D841C7">
        <w:rPr>
          <w:szCs w:val="22"/>
        </w:rPr>
        <w:t>Chrzypsko Wielkie.</w:t>
      </w:r>
    </w:p>
    <w:p w14:paraId="49BABF36" w14:textId="77777777" w:rsidR="00B36CC7" w:rsidRPr="00D841C7" w:rsidRDefault="00B36CC7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  <w:r w:rsidRPr="00D841C7">
        <w:rPr>
          <w:b/>
          <w:szCs w:val="22"/>
        </w:rPr>
        <w:t xml:space="preserve">§ 4. </w:t>
      </w:r>
      <w:r w:rsidRPr="00D841C7">
        <w:rPr>
          <w:szCs w:val="22"/>
        </w:rPr>
        <w:t>Uchwała wchodzi w życie z dniem podjęcia.</w:t>
      </w:r>
    </w:p>
    <w:p w14:paraId="2CB71C90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4267FB31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204C4761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25439DA5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58583C38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613BC018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18BC6694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40ACD758" w14:textId="77777777" w:rsidR="004C7F84" w:rsidRDefault="004C7F84" w:rsidP="00B36CC7">
      <w:pPr>
        <w:autoSpaceDE w:val="0"/>
        <w:autoSpaceDN w:val="0"/>
        <w:adjustRightInd w:val="0"/>
        <w:spacing w:before="240" w:after="240"/>
        <w:jc w:val="both"/>
        <w:rPr>
          <w:szCs w:val="22"/>
        </w:rPr>
      </w:pPr>
    </w:p>
    <w:p w14:paraId="4FBCAA33" w14:textId="30AB2689" w:rsidR="00CA42AC" w:rsidRDefault="00CA42AC" w:rsidP="00CA42AC">
      <w:pPr>
        <w:ind w:left="4962"/>
        <w:rPr>
          <w:b/>
          <w:szCs w:val="22"/>
        </w:rPr>
      </w:pPr>
      <w:r>
        <w:rPr>
          <w:b/>
          <w:szCs w:val="22"/>
        </w:rPr>
        <w:t>Załącznik do uchwały nr</w:t>
      </w:r>
      <w:proofErr w:type="gramStart"/>
      <w:r>
        <w:rPr>
          <w:b/>
          <w:szCs w:val="22"/>
        </w:rPr>
        <w:t xml:space="preserve"> ….</w:t>
      </w:r>
      <w:proofErr w:type="gramEnd"/>
      <w:r>
        <w:rPr>
          <w:b/>
          <w:szCs w:val="22"/>
        </w:rPr>
        <w:t>.</w:t>
      </w:r>
      <w:proofErr w:type="gramStart"/>
      <w:r>
        <w:rPr>
          <w:b/>
          <w:szCs w:val="22"/>
        </w:rPr>
        <w:t>/….</w:t>
      </w:r>
      <w:proofErr w:type="gramEnd"/>
      <w:r>
        <w:rPr>
          <w:b/>
          <w:szCs w:val="22"/>
        </w:rPr>
        <w:t>/2025</w:t>
      </w:r>
    </w:p>
    <w:p w14:paraId="13DA44F1" w14:textId="77777777" w:rsidR="00CA42AC" w:rsidRDefault="00CA42AC" w:rsidP="00CA42AC">
      <w:pPr>
        <w:ind w:left="4962"/>
        <w:rPr>
          <w:b/>
          <w:szCs w:val="22"/>
        </w:rPr>
      </w:pPr>
      <w:r>
        <w:rPr>
          <w:b/>
          <w:szCs w:val="22"/>
        </w:rPr>
        <w:t>Rady Gminy Chrzypsko Wielkie</w:t>
      </w:r>
    </w:p>
    <w:p w14:paraId="379396EF" w14:textId="51733AE2" w:rsidR="00CA42AC" w:rsidRDefault="00CA42AC" w:rsidP="00CA42AC">
      <w:pPr>
        <w:ind w:left="4962"/>
        <w:rPr>
          <w:b/>
          <w:szCs w:val="22"/>
        </w:rPr>
      </w:pPr>
      <w:r>
        <w:rPr>
          <w:b/>
          <w:szCs w:val="22"/>
        </w:rPr>
        <w:t>z dnia ………</w:t>
      </w:r>
      <w:proofErr w:type="gramStart"/>
      <w:r>
        <w:rPr>
          <w:b/>
          <w:szCs w:val="22"/>
        </w:rPr>
        <w:t>…….</w:t>
      </w:r>
      <w:proofErr w:type="gramEnd"/>
      <w:r>
        <w:rPr>
          <w:b/>
          <w:szCs w:val="22"/>
        </w:rPr>
        <w:t>. 2025r.</w:t>
      </w:r>
    </w:p>
    <w:p w14:paraId="3412304F" w14:textId="77777777" w:rsidR="00CA42AC" w:rsidRDefault="00CA42AC" w:rsidP="00CA42AC">
      <w:pPr>
        <w:spacing w:before="240" w:after="240"/>
        <w:jc w:val="center"/>
        <w:rPr>
          <w:b/>
          <w:szCs w:val="22"/>
        </w:rPr>
      </w:pPr>
    </w:p>
    <w:p w14:paraId="384455B4" w14:textId="3098A64B" w:rsidR="00CA42AC" w:rsidRDefault="00CA42AC" w:rsidP="00CA42AC">
      <w:pPr>
        <w:jc w:val="center"/>
        <w:rPr>
          <w:b/>
          <w:szCs w:val="22"/>
        </w:rPr>
      </w:pPr>
      <w:r>
        <w:rPr>
          <w:b/>
          <w:szCs w:val="22"/>
        </w:rPr>
        <w:t>AKT ZAŁOŻYCIELSKI PRZEDSZKOLA</w:t>
      </w:r>
    </w:p>
    <w:p w14:paraId="3AA5AE89" w14:textId="77777777" w:rsidR="00CA42AC" w:rsidRDefault="00CA42AC" w:rsidP="00CA42AC">
      <w:pPr>
        <w:jc w:val="center"/>
        <w:rPr>
          <w:b/>
          <w:szCs w:val="22"/>
        </w:rPr>
      </w:pPr>
    </w:p>
    <w:p w14:paraId="7BF34925" w14:textId="77777777" w:rsidR="00CA42AC" w:rsidRDefault="00CA42AC" w:rsidP="00CA42AC">
      <w:pPr>
        <w:jc w:val="center"/>
        <w:rPr>
          <w:b/>
          <w:szCs w:val="22"/>
        </w:rPr>
      </w:pPr>
    </w:p>
    <w:p w14:paraId="16ACC448" w14:textId="77777777" w:rsidR="00CA42AC" w:rsidRDefault="00CA42AC" w:rsidP="00CA42AC">
      <w:pPr>
        <w:jc w:val="center"/>
        <w:rPr>
          <w:b/>
          <w:szCs w:val="22"/>
        </w:rPr>
      </w:pPr>
    </w:p>
    <w:p w14:paraId="46853EC9" w14:textId="0EB4C52D" w:rsidR="00535204" w:rsidRPr="0001008D" w:rsidRDefault="00CA42AC" w:rsidP="00CA42AC">
      <w:pPr>
        <w:jc w:val="both"/>
        <w:rPr>
          <w:szCs w:val="22"/>
        </w:rPr>
      </w:pPr>
      <w:r>
        <w:rPr>
          <w:bCs/>
          <w:szCs w:val="22"/>
        </w:rPr>
        <w:tab/>
      </w:r>
      <w:r w:rsidRPr="0001008D">
        <w:rPr>
          <w:bCs/>
          <w:szCs w:val="22"/>
        </w:rPr>
        <w:t xml:space="preserve">Na podstawie art. 18 ust. 2 pkt 9 lit. h ustawy z dnia 8 marca 1990r. o samorządzie gminnym </w:t>
      </w:r>
      <w:r w:rsidRPr="0001008D">
        <w:rPr>
          <w:szCs w:val="22"/>
        </w:rPr>
        <w:t>(</w:t>
      </w:r>
      <w:r w:rsidR="00880A9D" w:rsidRPr="0001008D">
        <w:rPr>
          <w:szCs w:val="22"/>
        </w:rPr>
        <w:t xml:space="preserve">Dz.U.2025.1153 </w:t>
      </w:r>
      <w:proofErr w:type="spellStart"/>
      <w:r w:rsidR="00880A9D" w:rsidRPr="0001008D">
        <w:rPr>
          <w:szCs w:val="22"/>
        </w:rPr>
        <w:t>t.j</w:t>
      </w:r>
      <w:proofErr w:type="spellEnd"/>
      <w:r w:rsidR="00880A9D" w:rsidRPr="0001008D">
        <w:rPr>
          <w:szCs w:val="22"/>
        </w:rPr>
        <w:t>. z dnia 2025.08.22 z późn.zm.</w:t>
      </w:r>
      <w:r w:rsidRPr="0001008D">
        <w:rPr>
          <w:szCs w:val="22"/>
        </w:rPr>
        <w:t>) oraz art. 89 ust. 1 i 9</w:t>
      </w:r>
      <w:r w:rsidR="00535204" w:rsidRPr="0001008D">
        <w:rPr>
          <w:szCs w:val="22"/>
        </w:rPr>
        <w:t xml:space="preserve"> </w:t>
      </w:r>
      <w:r w:rsidRPr="0001008D">
        <w:rPr>
          <w:szCs w:val="22"/>
        </w:rPr>
        <w:t>w związku z art. 29 ust. 1 pkt 1 ustawy z dnia 14 grudnia 2016 r. Prawo oświatowe (</w:t>
      </w:r>
      <w:r w:rsidR="00880A9D" w:rsidRPr="0001008D">
        <w:rPr>
          <w:szCs w:val="22"/>
        </w:rPr>
        <w:t xml:space="preserve">Dz.U.2025.1043 </w:t>
      </w:r>
      <w:proofErr w:type="spellStart"/>
      <w:r w:rsidR="00880A9D" w:rsidRPr="0001008D">
        <w:rPr>
          <w:szCs w:val="22"/>
        </w:rPr>
        <w:t>t.j</w:t>
      </w:r>
      <w:proofErr w:type="spellEnd"/>
      <w:r w:rsidR="00880A9D" w:rsidRPr="0001008D">
        <w:rPr>
          <w:szCs w:val="22"/>
        </w:rPr>
        <w:t>. z dnia 2025.07.31 z późn.zm.</w:t>
      </w:r>
      <w:r w:rsidRPr="0001008D">
        <w:rPr>
          <w:szCs w:val="22"/>
        </w:rPr>
        <w:t xml:space="preserve">) oraz § </w:t>
      </w:r>
      <w:r w:rsidR="00535204" w:rsidRPr="0001008D">
        <w:rPr>
          <w:szCs w:val="22"/>
        </w:rPr>
        <w:t>2</w:t>
      </w:r>
      <w:r w:rsidRPr="0001008D">
        <w:rPr>
          <w:szCs w:val="22"/>
        </w:rPr>
        <w:t xml:space="preserve"> Uchwały Nr </w:t>
      </w:r>
      <w:proofErr w:type="gramStart"/>
      <w:r w:rsidRPr="0001008D">
        <w:rPr>
          <w:szCs w:val="22"/>
        </w:rPr>
        <w:t>…….</w:t>
      </w:r>
      <w:proofErr w:type="gramEnd"/>
      <w:r w:rsidRPr="0001008D">
        <w:rPr>
          <w:szCs w:val="22"/>
        </w:rPr>
        <w:t>/……/202</w:t>
      </w:r>
      <w:r w:rsidR="00535204" w:rsidRPr="0001008D">
        <w:rPr>
          <w:szCs w:val="22"/>
        </w:rPr>
        <w:t>5</w:t>
      </w:r>
      <w:r w:rsidRPr="0001008D">
        <w:rPr>
          <w:szCs w:val="22"/>
        </w:rPr>
        <w:t xml:space="preserve"> Rady Gminy Chrzypsko Wielkie z dnia ………</w:t>
      </w:r>
      <w:r w:rsidR="00535204" w:rsidRPr="0001008D">
        <w:rPr>
          <w:szCs w:val="22"/>
        </w:rPr>
        <w:t>…</w:t>
      </w:r>
      <w:r w:rsidRPr="0001008D">
        <w:rPr>
          <w:szCs w:val="22"/>
        </w:rPr>
        <w:t>…. 202</w:t>
      </w:r>
      <w:r w:rsidR="00535204" w:rsidRPr="0001008D">
        <w:rPr>
          <w:szCs w:val="22"/>
        </w:rPr>
        <w:t>5</w:t>
      </w:r>
      <w:r w:rsidRPr="0001008D">
        <w:rPr>
          <w:szCs w:val="22"/>
        </w:rPr>
        <w:t xml:space="preserve">r. w sprawie przekształcenia Przedszkola „U Reksia” w Chrzypsku Wielkim </w:t>
      </w:r>
      <w:r w:rsidR="00535204" w:rsidRPr="0001008D">
        <w:rPr>
          <w:szCs w:val="22"/>
        </w:rPr>
        <w:t xml:space="preserve">przy ul. Jeziornej 28 </w:t>
      </w:r>
      <w:r w:rsidRPr="0001008D">
        <w:rPr>
          <w:szCs w:val="22"/>
        </w:rPr>
        <w:t>poprzez</w:t>
      </w:r>
      <w:r w:rsidR="00B42FC8" w:rsidRPr="0001008D">
        <w:rPr>
          <w:szCs w:val="22"/>
        </w:rPr>
        <w:t xml:space="preserve"> likwidację jednej z lokalizacji mieszczącej się przy ul. Głównej 19 w Chrzypsku Wielkim</w:t>
      </w:r>
      <w:r w:rsidRPr="0001008D">
        <w:rPr>
          <w:szCs w:val="22"/>
        </w:rPr>
        <w:t xml:space="preserve"> </w:t>
      </w:r>
    </w:p>
    <w:p w14:paraId="39002D33" w14:textId="0245B033" w:rsidR="00CA42AC" w:rsidRPr="0001008D" w:rsidRDefault="00CA42AC" w:rsidP="00CA42AC">
      <w:pPr>
        <w:jc w:val="both"/>
        <w:rPr>
          <w:szCs w:val="22"/>
        </w:rPr>
      </w:pPr>
      <w:r w:rsidRPr="0001008D">
        <w:rPr>
          <w:szCs w:val="22"/>
        </w:rPr>
        <w:t>akt założycielski przedszkola otrzymuje brzmienie:</w:t>
      </w:r>
    </w:p>
    <w:p w14:paraId="56D2CB9A" w14:textId="77777777" w:rsidR="00CA42AC" w:rsidRDefault="00CA42AC" w:rsidP="00CA42AC">
      <w:pPr>
        <w:jc w:val="both"/>
        <w:rPr>
          <w:bCs/>
          <w:szCs w:val="22"/>
        </w:rPr>
      </w:pPr>
    </w:p>
    <w:p w14:paraId="6FD9B71F" w14:textId="5B48CBBB" w:rsidR="00CA42AC" w:rsidRPr="009864BB" w:rsidRDefault="00535204" w:rsidP="00971680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nazwa: </w:t>
      </w:r>
      <w:r w:rsidR="00CA42AC" w:rsidRPr="009864BB">
        <w:rPr>
          <w:b/>
          <w:szCs w:val="22"/>
        </w:rPr>
        <w:t>Przedszkole „U Reksia”</w:t>
      </w:r>
      <w:r>
        <w:rPr>
          <w:b/>
          <w:szCs w:val="22"/>
        </w:rPr>
        <w:t xml:space="preserve"> </w:t>
      </w:r>
      <w:r w:rsidR="008F24F3">
        <w:rPr>
          <w:b/>
          <w:szCs w:val="22"/>
        </w:rPr>
        <w:t>w Chrzypsku Wielkim</w:t>
      </w:r>
    </w:p>
    <w:p w14:paraId="7C8623F4" w14:textId="4869D6FC" w:rsidR="008F24F3" w:rsidRDefault="008F24F3" w:rsidP="00971680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typ: przedszkole publiczne</w:t>
      </w:r>
    </w:p>
    <w:p w14:paraId="2539B09B" w14:textId="6FDC967D" w:rsidR="00CA42AC" w:rsidRPr="009864BB" w:rsidRDefault="008F24F3" w:rsidP="00971680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siedziba: </w:t>
      </w:r>
      <w:r w:rsidR="00CA42AC" w:rsidRPr="009864BB">
        <w:rPr>
          <w:b/>
          <w:szCs w:val="22"/>
        </w:rPr>
        <w:t>ul. Jeziorna 28</w:t>
      </w:r>
      <w:r>
        <w:rPr>
          <w:b/>
          <w:szCs w:val="22"/>
        </w:rPr>
        <w:t xml:space="preserve">, </w:t>
      </w:r>
      <w:r w:rsidR="00CA42AC" w:rsidRPr="009864BB">
        <w:rPr>
          <w:b/>
          <w:szCs w:val="22"/>
        </w:rPr>
        <w:t>64-412 Chrzypsko Wielkie</w:t>
      </w:r>
    </w:p>
    <w:p w14:paraId="3138DF82" w14:textId="77777777" w:rsidR="00CA42AC" w:rsidRDefault="00CA42AC" w:rsidP="00CA42AC">
      <w:pPr>
        <w:rPr>
          <w:b/>
          <w:szCs w:val="22"/>
        </w:rPr>
      </w:pPr>
    </w:p>
    <w:p w14:paraId="6DE356B7" w14:textId="77777777" w:rsidR="00CA42AC" w:rsidRDefault="00CA42AC" w:rsidP="00CA42AC">
      <w:pPr>
        <w:rPr>
          <w:bCs/>
          <w:szCs w:val="22"/>
        </w:rPr>
      </w:pPr>
    </w:p>
    <w:p w14:paraId="1486794F" w14:textId="77777777" w:rsidR="00971680" w:rsidRDefault="00971680" w:rsidP="00CA42AC">
      <w:pPr>
        <w:rPr>
          <w:bCs/>
          <w:szCs w:val="22"/>
        </w:rPr>
      </w:pPr>
    </w:p>
    <w:p w14:paraId="4582982D" w14:textId="77777777" w:rsidR="00CA42AC" w:rsidRDefault="00CA42AC" w:rsidP="00CA42AC">
      <w:pPr>
        <w:rPr>
          <w:bCs/>
          <w:szCs w:val="22"/>
        </w:rPr>
      </w:pPr>
    </w:p>
    <w:p w14:paraId="3E14CD31" w14:textId="2E554FD7" w:rsidR="00CA42AC" w:rsidRDefault="00971680" w:rsidP="00971680">
      <w:pPr>
        <w:jc w:val="center"/>
        <w:rPr>
          <w:bCs/>
          <w:szCs w:val="22"/>
        </w:rPr>
      </w:pPr>
      <w:r>
        <w:rPr>
          <w:bCs/>
          <w:szCs w:val="22"/>
        </w:rPr>
        <w:t>………………………………</w:t>
      </w:r>
    </w:p>
    <w:p w14:paraId="3F109848" w14:textId="77777777" w:rsidR="00CA42AC" w:rsidRPr="00971680" w:rsidRDefault="00CA42AC" w:rsidP="00CA42AC">
      <w:pPr>
        <w:rPr>
          <w:bCs/>
          <w:sz w:val="20"/>
          <w:szCs w:val="20"/>
        </w:rPr>
      </w:pPr>
    </w:p>
    <w:p w14:paraId="7AAEE6EE" w14:textId="77777777" w:rsidR="00CA42AC" w:rsidRPr="00971680" w:rsidRDefault="00CA42AC" w:rsidP="00971680">
      <w:pPr>
        <w:jc w:val="center"/>
        <w:rPr>
          <w:bCs/>
          <w:sz w:val="20"/>
          <w:szCs w:val="20"/>
        </w:rPr>
      </w:pPr>
      <w:r w:rsidRPr="00971680">
        <w:rPr>
          <w:bCs/>
          <w:sz w:val="20"/>
          <w:szCs w:val="20"/>
        </w:rPr>
        <w:t>Pieczęć okrągła</w:t>
      </w:r>
    </w:p>
    <w:p w14:paraId="22DE446E" w14:textId="77777777" w:rsidR="00CA42AC" w:rsidRDefault="00CA42AC" w:rsidP="00CA42AC">
      <w:pPr>
        <w:rPr>
          <w:bCs/>
          <w:szCs w:val="22"/>
        </w:rPr>
      </w:pPr>
    </w:p>
    <w:p w14:paraId="43F3EF20" w14:textId="77777777" w:rsidR="00CA42AC" w:rsidRDefault="00CA42AC" w:rsidP="00CA42AC">
      <w:pPr>
        <w:rPr>
          <w:bCs/>
          <w:szCs w:val="22"/>
        </w:rPr>
      </w:pPr>
    </w:p>
    <w:p w14:paraId="00297D30" w14:textId="77777777" w:rsidR="00CA42AC" w:rsidRPr="009864BB" w:rsidRDefault="00CA42AC" w:rsidP="00CA42AC">
      <w:pPr>
        <w:rPr>
          <w:bCs/>
          <w:szCs w:val="22"/>
        </w:rPr>
      </w:pPr>
    </w:p>
    <w:p w14:paraId="52B456C1" w14:textId="722DDDD2" w:rsidR="00CA42AC" w:rsidRDefault="00CA42AC" w:rsidP="00CA42AC">
      <w:pPr>
        <w:rPr>
          <w:bCs/>
          <w:szCs w:val="22"/>
        </w:rPr>
      </w:pPr>
      <w:r w:rsidRPr="009864BB">
        <w:rPr>
          <w:bCs/>
          <w:szCs w:val="22"/>
        </w:rPr>
        <w:t xml:space="preserve">Chrzypsko Wielkie, dnia ……………………… </w:t>
      </w:r>
    </w:p>
    <w:p w14:paraId="6B710C6B" w14:textId="77777777" w:rsidR="00CA42AC" w:rsidRDefault="00CA42AC" w:rsidP="00CA42AC">
      <w:pPr>
        <w:rPr>
          <w:bCs/>
          <w:szCs w:val="22"/>
        </w:rPr>
      </w:pPr>
    </w:p>
    <w:p w14:paraId="07C47058" w14:textId="77777777" w:rsidR="00CA42AC" w:rsidRDefault="00CA42AC" w:rsidP="00CA42AC">
      <w:pPr>
        <w:rPr>
          <w:bCs/>
          <w:szCs w:val="22"/>
        </w:rPr>
      </w:pPr>
    </w:p>
    <w:p w14:paraId="1616A13C" w14:textId="77777777" w:rsidR="00CA42AC" w:rsidRDefault="00CA42AC" w:rsidP="00CA42AC">
      <w:pPr>
        <w:rPr>
          <w:bCs/>
          <w:szCs w:val="22"/>
        </w:rPr>
      </w:pPr>
    </w:p>
    <w:p w14:paraId="7D343649" w14:textId="77777777" w:rsidR="00CA42AC" w:rsidRDefault="00CA42AC" w:rsidP="00CA42AC">
      <w:pPr>
        <w:rPr>
          <w:bCs/>
          <w:szCs w:val="22"/>
        </w:rPr>
      </w:pPr>
      <w:r>
        <w:rPr>
          <w:bCs/>
          <w:szCs w:val="22"/>
        </w:rPr>
        <w:t>Otrzymają:</w:t>
      </w:r>
    </w:p>
    <w:p w14:paraId="57139743" w14:textId="77777777" w:rsidR="00CA42AC" w:rsidRDefault="00CA42AC" w:rsidP="00CA42AC">
      <w:pPr>
        <w:pStyle w:val="Akapitzlist"/>
        <w:numPr>
          <w:ilvl w:val="0"/>
          <w:numId w:val="1"/>
        </w:numPr>
        <w:rPr>
          <w:bCs/>
          <w:szCs w:val="22"/>
        </w:rPr>
      </w:pPr>
      <w:r>
        <w:rPr>
          <w:bCs/>
          <w:szCs w:val="22"/>
        </w:rPr>
        <w:t>Dyrektor Zespołu Szkół w Chrzypsku Wielkim</w:t>
      </w:r>
    </w:p>
    <w:p w14:paraId="259ED236" w14:textId="77777777" w:rsidR="00CA42AC" w:rsidRDefault="00CA42AC" w:rsidP="00CA42AC">
      <w:pPr>
        <w:pStyle w:val="Akapitzlist"/>
        <w:numPr>
          <w:ilvl w:val="0"/>
          <w:numId w:val="1"/>
        </w:numPr>
        <w:rPr>
          <w:bCs/>
          <w:szCs w:val="22"/>
        </w:rPr>
      </w:pPr>
      <w:r>
        <w:rPr>
          <w:bCs/>
          <w:szCs w:val="22"/>
        </w:rPr>
        <w:t>Wielkopolski Kurator Oświaty</w:t>
      </w:r>
    </w:p>
    <w:p w14:paraId="6E718446" w14:textId="0C310E18" w:rsidR="00971680" w:rsidRDefault="00971680" w:rsidP="00CA42AC">
      <w:pPr>
        <w:pStyle w:val="Akapitzlist"/>
        <w:numPr>
          <w:ilvl w:val="0"/>
          <w:numId w:val="1"/>
        </w:numPr>
        <w:rPr>
          <w:bCs/>
          <w:szCs w:val="22"/>
        </w:rPr>
      </w:pPr>
      <w:r>
        <w:rPr>
          <w:bCs/>
          <w:szCs w:val="22"/>
        </w:rPr>
        <w:t>Aa.</w:t>
      </w:r>
    </w:p>
    <w:p w14:paraId="35FFB0BB" w14:textId="77777777" w:rsidR="00CA42AC" w:rsidRDefault="00CA42AC" w:rsidP="004C7F84">
      <w:pPr>
        <w:jc w:val="center"/>
        <w:rPr>
          <w:b/>
          <w:szCs w:val="22"/>
        </w:rPr>
      </w:pPr>
    </w:p>
    <w:p w14:paraId="01D7D2BF" w14:textId="77777777" w:rsidR="00CA42AC" w:rsidRDefault="00CA42AC" w:rsidP="004C7F84">
      <w:pPr>
        <w:jc w:val="center"/>
        <w:rPr>
          <w:b/>
          <w:szCs w:val="22"/>
        </w:rPr>
      </w:pPr>
    </w:p>
    <w:p w14:paraId="1A8BC286" w14:textId="77777777" w:rsidR="00971680" w:rsidRDefault="00971680" w:rsidP="004C7F84">
      <w:pPr>
        <w:jc w:val="center"/>
        <w:rPr>
          <w:b/>
          <w:szCs w:val="22"/>
        </w:rPr>
      </w:pPr>
    </w:p>
    <w:p w14:paraId="19897438" w14:textId="77777777" w:rsidR="00971680" w:rsidRDefault="00971680" w:rsidP="004C7F84">
      <w:pPr>
        <w:jc w:val="center"/>
        <w:rPr>
          <w:b/>
          <w:szCs w:val="22"/>
        </w:rPr>
      </w:pPr>
    </w:p>
    <w:p w14:paraId="2AFD08DA" w14:textId="77777777" w:rsidR="00971680" w:rsidRDefault="00971680" w:rsidP="004C7F84">
      <w:pPr>
        <w:jc w:val="center"/>
        <w:rPr>
          <w:b/>
          <w:szCs w:val="22"/>
        </w:rPr>
      </w:pPr>
    </w:p>
    <w:p w14:paraId="44110222" w14:textId="77777777" w:rsidR="00971680" w:rsidRDefault="00971680" w:rsidP="004C7F84">
      <w:pPr>
        <w:jc w:val="center"/>
        <w:rPr>
          <w:b/>
          <w:szCs w:val="22"/>
        </w:rPr>
      </w:pPr>
    </w:p>
    <w:p w14:paraId="1562C79E" w14:textId="77777777" w:rsidR="00971680" w:rsidRDefault="00971680" w:rsidP="004C7F84">
      <w:pPr>
        <w:jc w:val="center"/>
        <w:rPr>
          <w:b/>
          <w:szCs w:val="22"/>
        </w:rPr>
      </w:pPr>
    </w:p>
    <w:p w14:paraId="101E2B08" w14:textId="77777777" w:rsidR="00971680" w:rsidRDefault="00971680" w:rsidP="004C7F84">
      <w:pPr>
        <w:jc w:val="center"/>
        <w:rPr>
          <w:b/>
          <w:szCs w:val="22"/>
        </w:rPr>
      </w:pPr>
    </w:p>
    <w:p w14:paraId="00F75B12" w14:textId="77777777" w:rsidR="00971680" w:rsidRDefault="00971680" w:rsidP="004C7F84">
      <w:pPr>
        <w:jc w:val="center"/>
        <w:rPr>
          <w:b/>
          <w:szCs w:val="22"/>
        </w:rPr>
      </w:pPr>
    </w:p>
    <w:p w14:paraId="7FE3D877" w14:textId="77777777" w:rsidR="00971680" w:rsidRDefault="00971680" w:rsidP="004C7F84">
      <w:pPr>
        <w:jc w:val="center"/>
        <w:rPr>
          <w:b/>
          <w:szCs w:val="22"/>
        </w:rPr>
      </w:pPr>
    </w:p>
    <w:p w14:paraId="18625D48" w14:textId="2C6D8068" w:rsidR="00B36CC7" w:rsidRDefault="00B36CC7" w:rsidP="004C7F84">
      <w:pPr>
        <w:jc w:val="center"/>
        <w:rPr>
          <w:b/>
          <w:szCs w:val="22"/>
        </w:rPr>
      </w:pPr>
      <w:r w:rsidRPr="00B36CC7">
        <w:rPr>
          <w:b/>
          <w:szCs w:val="22"/>
        </w:rPr>
        <w:t>UZASADNIENIE</w:t>
      </w:r>
    </w:p>
    <w:p w14:paraId="5B19CE6E" w14:textId="77777777" w:rsidR="004C7F84" w:rsidRDefault="004C7F84" w:rsidP="004C7F84">
      <w:pPr>
        <w:jc w:val="center"/>
        <w:rPr>
          <w:b/>
          <w:szCs w:val="22"/>
        </w:rPr>
      </w:pPr>
    </w:p>
    <w:p w14:paraId="5848080F" w14:textId="77777777" w:rsidR="00971680" w:rsidRDefault="002436D6" w:rsidP="00971680">
      <w:pPr>
        <w:autoSpaceDE w:val="0"/>
        <w:autoSpaceDN w:val="0"/>
        <w:adjustRightInd w:val="0"/>
        <w:ind w:firstLine="708"/>
        <w:jc w:val="both"/>
        <w:rPr>
          <w:szCs w:val="22"/>
        </w:rPr>
      </w:pPr>
      <w:r>
        <w:rPr>
          <w:szCs w:val="22"/>
        </w:rPr>
        <w:t xml:space="preserve">Zgodnie z art. 89 ust. 1 i 9 ustawy z dnia 14 grudnia 2016r. Prawo oświatowe przedszkole może zostać przekształcone (w tym wypadku chodzi o likwidację drugiej lokalizacji) przez organ prowadzący z końcem roku szkolnego, po zapewnieniu przez ten organ możliwości kontynuowania nauki przez dzieci w przedszkolu publicznym, tego samego typu. O zamiarze przekształcenia przedszkola organ prowadzący zawiadamia rodziców dzieci uczęszczających do ww. przedszkola oraz właściwego kuratora oświaty 6 miesięcy przed planowaną zmianą.  </w:t>
      </w:r>
    </w:p>
    <w:p w14:paraId="49C0E889" w14:textId="464ECE2A" w:rsidR="00846E57" w:rsidRDefault="00971680" w:rsidP="00971680">
      <w:pPr>
        <w:autoSpaceDE w:val="0"/>
        <w:autoSpaceDN w:val="0"/>
        <w:adjustRightInd w:val="0"/>
        <w:ind w:firstLine="426"/>
        <w:jc w:val="both"/>
        <w:rPr>
          <w:szCs w:val="22"/>
        </w:rPr>
      </w:pPr>
      <w:r>
        <w:rPr>
          <w:szCs w:val="22"/>
        </w:rPr>
        <w:t>Przekształcenie Przedszkola „U Reksia” w Chrzypsku Wielkim dotyczy likwidacji z dniem 31.08.2026r. jego drugiej lokalizacji przy ul. Głównej 19.</w:t>
      </w:r>
    </w:p>
    <w:p w14:paraId="0A74FC93" w14:textId="3100281C" w:rsidR="00971680" w:rsidRDefault="00971680" w:rsidP="00971680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>Wszystkie oddziały przedszkolne, które funkcjonowały w budynku przy ul. Głównej 19 zostały już przeniesione do nowego obiektu przedszkolnego przy ul. Jeziornej 28.</w:t>
      </w:r>
    </w:p>
    <w:p w14:paraId="63FC27CC" w14:textId="754F7A35" w:rsidR="00971680" w:rsidRDefault="00971680" w:rsidP="00971680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>Nowo powstały budynek przedszkola zapewnia miejsca dla 125 dzieci w 5 oddziałach, za zatem daje możliwość korzystania z wychowania przedszkolnego wszystkim dzieciom zamieszkałym w miejscowościach na terenie gminy Chrzypsko Wielkie</w:t>
      </w:r>
      <w:r w:rsidR="00BB33D2">
        <w:rPr>
          <w:szCs w:val="22"/>
        </w:rPr>
        <w:t>.</w:t>
      </w:r>
    </w:p>
    <w:p w14:paraId="599A2C76" w14:textId="4920512B" w:rsidR="00BB33D2" w:rsidRDefault="00BB33D2" w:rsidP="00971680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>Z powodu braku konieczności wykorzystania budynku przy ul. Głównej 19 na cele oświatowe oraz biorąc pod uwagę znaczne nakłady finansowe</w:t>
      </w:r>
      <w:r w:rsidR="009C6CB1">
        <w:rPr>
          <w:szCs w:val="22"/>
        </w:rPr>
        <w:t>, jakie zostały poniesione na remont obiektu po jego zalaniu – zostanie on przeznaczony na inne cele.</w:t>
      </w:r>
    </w:p>
    <w:p w14:paraId="40709F46" w14:textId="0D453A53" w:rsidR="009C6CB1" w:rsidRDefault="009C6CB1" w:rsidP="00971680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 xml:space="preserve">Zgodnie z art. 89 ustawy z dnia 14 grudnia 2016r. Prawo oświatowe w dniu 14 kwietnia 2025r. Rada Gminy Chrzypsko Wielkie podjęła uchwałę nr XII/77/2025 w sprawie zamiaru przekształcenia Przedszkola „U Reksia” w Chrzypsku Wielkim, ul. Jeziorna 28 poprzez likwidację jego drugiej lokalizacji w Chrzypsku Wielkim przy ul. Głównej 19. Rodzice dzieci uczęszczających do przedszkola zostali w terminie pisemnie poinformowani o zamiarze likwidacji drugiej lokalizacji, a w dniu 27 sierpnia 2025r. Wielkopolski Kurator Oświaty w Poznaniu postanowieniem nr 110.3.291.2025 wyraził pozytywną opinię w sprawie przekształcenia przedszkola. </w:t>
      </w:r>
    </w:p>
    <w:p w14:paraId="7C62EA9F" w14:textId="4A334A26" w:rsidR="009C6CB1" w:rsidRDefault="009C6CB1" w:rsidP="00971680">
      <w:pPr>
        <w:autoSpaceDE w:val="0"/>
        <w:autoSpaceDN w:val="0"/>
        <w:adjustRightInd w:val="0"/>
        <w:ind w:firstLine="425"/>
        <w:jc w:val="both"/>
        <w:rPr>
          <w:szCs w:val="22"/>
        </w:rPr>
      </w:pPr>
      <w:r>
        <w:rPr>
          <w:szCs w:val="22"/>
        </w:rPr>
        <w:t xml:space="preserve">O zamiarze przekształcenia zostały również poinformowane związki zawodowe w trybie art. 19 ustawy o związkach zawodowych z dnia 23 maja 1991r. Pismem z dnia 21 marca 2025r. Oddział ZNP w Chrzypsku Wielkim wyraził pozytywną opinię, co do zamiaru przekształcenia przedszkola.  </w:t>
      </w:r>
    </w:p>
    <w:p w14:paraId="4FFE8079" w14:textId="35241C3A" w:rsidR="00D25FC7" w:rsidRPr="00B36CC7" w:rsidRDefault="00B36CC7" w:rsidP="00971680">
      <w:pPr>
        <w:autoSpaceDE w:val="0"/>
        <w:autoSpaceDN w:val="0"/>
        <w:adjustRightInd w:val="0"/>
        <w:ind w:firstLine="426"/>
        <w:jc w:val="both"/>
        <w:rPr>
          <w:szCs w:val="22"/>
        </w:rPr>
      </w:pPr>
      <w:r w:rsidRPr="00B36CC7">
        <w:rPr>
          <w:szCs w:val="22"/>
        </w:rPr>
        <w:t xml:space="preserve">W związku z powyższym podjęcie uchwały jest zasadne. </w:t>
      </w:r>
    </w:p>
    <w:sectPr w:rsidR="00D25FC7" w:rsidRPr="00B3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F674F"/>
    <w:multiLevelType w:val="hybridMultilevel"/>
    <w:tmpl w:val="E1843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6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1008D"/>
    <w:rsid w:val="00092E2E"/>
    <w:rsid w:val="00097A33"/>
    <w:rsid w:val="000A2A0F"/>
    <w:rsid w:val="000B37F0"/>
    <w:rsid w:val="000C30DF"/>
    <w:rsid w:val="000C314F"/>
    <w:rsid w:val="00100055"/>
    <w:rsid w:val="00167428"/>
    <w:rsid w:val="00191439"/>
    <w:rsid w:val="002436D6"/>
    <w:rsid w:val="002B4A90"/>
    <w:rsid w:val="002C2984"/>
    <w:rsid w:val="002D5BC3"/>
    <w:rsid w:val="002E0A92"/>
    <w:rsid w:val="00366002"/>
    <w:rsid w:val="003B15BF"/>
    <w:rsid w:val="003F7733"/>
    <w:rsid w:val="004420D4"/>
    <w:rsid w:val="00444DFE"/>
    <w:rsid w:val="00471E9F"/>
    <w:rsid w:val="0048091B"/>
    <w:rsid w:val="00480AD0"/>
    <w:rsid w:val="004859DB"/>
    <w:rsid w:val="004C019F"/>
    <w:rsid w:val="004C7F84"/>
    <w:rsid w:val="00535204"/>
    <w:rsid w:val="00557AED"/>
    <w:rsid w:val="0056035A"/>
    <w:rsid w:val="00603A3B"/>
    <w:rsid w:val="00622C1A"/>
    <w:rsid w:val="006435E5"/>
    <w:rsid w:val="0065312D"/>
    <w:rsid w:val="006548EC"/>
    <w:rsid w:val="00656C93"/>
    <w:rsid w:val="006A33B4"/>
    <w:rsid w:val="006B34DD"/>
    <w:rsid w:val="006F5EE7"/>
    <w:rsid w:val="007C1B31"/>
    <w:rsid w:val="007F681D"/>
    <w:rsid w:val="00822C37"/>
    <w:rsid w:val="00846E57"/>
    <w:rsid w:val="00880A9D"/>
    <w:rsid w:val="0088440B"/>
    <w:rsid w:val="0089761D"/>
    <w:rsid w:val="008C4333"/>
    <w:rsid w:val="008E5167"/>
    <w:rsid w:val="008F146F"/>
    <w:rsid w:val="008F24F3"/>
    <w:rsid w:val="009633E6"/>
    <w:rsid w:val="00971680"/>
    <w:rsid w:val="00974E11"/>
    <w:rsid w:val="00976722"/>
    <w:rsid w:val="009A7254"/>
    <w:rsid w:val="009C6CB1"/>
    <w:rsid w:val="00A20E9E"/>
    <w:rsid w:val="00A340A4"/>
    <w:rsid w:val="00A51EB7"/>
    <w:rsid w:val="00A83C3E"/>
    <w:rsid w:val="00AA1DE7"/>
    <w:rsid w:val="00AF236E"/>
    <w:rsid w:val="00B31484"/>
    <w:rsid w:val="00B36CC7"/>
    <w:rsid w:val="00B42FC8"/>
    <w:rsid w:val="00B5077F"/>
    <w:rsid w:val="00BB2105"/>
    <w:rsid w:val="00BB33D2"/>
    <w:rsid w:val="00BD5584"/>
    <w:rsid w:val="00C24499"/>
    <w:rsid w:val="00C30209"/>
    <w:rsid w:val="00CA42AC"/>
    <w:rsid w:val="00CC6912"/>
    <w:rsid w:val="00CF7F68"/>
    <w:rsid w:val="00D25FC7"/>
    <w:rsid w:val="00D841C7"/>
    <w:rsid w:val="00DA6587"/>
    <w:rsid w:val="00E40BB9"/>
    <w:rsid w:val="00E646E4"/>
    <w:rsid w:val="00EB262C"/>
    <w:rsid w:val="00ED6453"/>
    <w:rsid w:val="00EF3335"/>
    <w:rsid w:val="00EF6147"/>
    <w:rsid w:val="00F15769"/>
    <w:rsid w:val="00F35EF4"/>
    <w:rsid w:val="00F62D4C"/>
    <w:rsid w:val="00FC1D14"/>
    <w:rsid w:val="00FD20C1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C21D5"/>
  <w14:defaultImageDpi w14:val="0"/>
  <w15:docId w15:val="{BB2FC000-FE74-42E2-92A9-5D10D82A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36CC7"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7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B36CC7"/>
    <w:rPr>
      <w:rFonts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B36CC7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C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42A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7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ZNAKI:3351</dc:description>
  <cp:lastModifiedBy>Sławomir Gackowski</cp:lastModifiedBy>
  <cp:revision>3</cp:revision>
  <cp:lastPrinted>2025-09-22T08:09:00Z</cp:lastPrinted>
  <dcterms:created xsi:type="dcterms:W3CDTF">2025-09-19T12:15:00Z</dcterms:created>
  <dcterms:modified xsi:type="dcterms:W3CDTF">2025-09-22T08:09:00Z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2020-12-23 14:18:50</vt:lpwstr>
  </property>
  <property fmtid="{D5CDD505-2E9C-101B-9397-08002B2CF9AE}" pid="4" name="wk_stat:znaki:liczba">
    <vt:lpwstr>3351</vt:lpwstr>
  </property>
  <property fmtid="{D5CDD505-2E9C-101B-9397-08002B2CF9AE}" pid="5" name="ZNAKI:">
    <vt:lpwstr>3351</vt:lpwstr>
  </property>
  <property fmtid="{D5CDD505-2E9C-101B-9397-08002B2CF9AE}" pid="6" name="wk_stat:linki:liczba">
    <vt:lpwstr>0</vt:lpwstr>
  </property>
</Properties>
</file>